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DF" w:rsidRPr="005B4AE0" w:rsidRDefault="00794230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40645546">
            <wp:extent cx="8572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43DF" w:rsidRPr="005B4AE0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 РОДИТЕЛИ,  УЧАЩИЕСЯ, УЧИТЕЛЯ!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В  ШКОЛЕ  РАБОТАЕТ 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СЛУЖБА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 xml:space="preserve">       Служба школьной медиации является социальной службой, действующей в школе на основе добровольческих усилий специалистов, педагогов, </w:t>
      </w:r>
      <w:proofErr w:type="gramStart"/>
      <w:r w:rsidRPr="009D652A">
        <w:rPr>
          <w:rFonts w:ascii="Times New Roman" w:eastAsia="Times New Roman" w:hAnsi="Times New Roman" w:cs="Times New Roman"/>
          <w:sz w:val="28"/>
          <w:szCs w:val="28"/>
        </w:rPr>
        <w:t>учащихся .</w:t>
      </w:r>
      <w:proofErr w:type="gramEnd"/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деятельности службы школьной медиации являются: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1.      Проведение примирительных программ для участников школьных конфликтов и ситуаций криминального характера.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      Обучение школьников методам урегулирования конфликтов.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Состав службы школьной медиации: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3DF" w:rsidRPr="009D652A" w:rsidRDefault="002343DF" w:rsidP="002343DF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1.      </w:t>
      </w:r>
      <w:proofErr w:type="spellStart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>Емурзаева</w:t>
      </w:r>
      <w:proofErr w:type="spellEnd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Т.И.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4AE0" w:rsidRPr="009D652A">
        <w:rPr>
          <w:rFonts w:ascii="Times New Roman" w:eastAsia="Times New Roman" w:hAnsi="Times New Roman" w:cs="Times New Roman"/>
          <w:sz w:val="28"/>
          <w:szCs w:val="28"/>
        </w:rPr>
        <w:t>куратор сл</w:t>
      </w:r>
      <w:r w:rsidR="00794230">
        <w:rPr>
          <w:rFonts w:ascii="Times New Roman" w:eastAsia="Times New Roman" w:hAnsi="Times New Roman" w:cs="Times New Roman"/>
          <w:sz w:val="28"/>
          <w:szCs w:val="28"/>
        </w:rPr>
        <w:t xml:space="preserve">ужбы, зам. </w:t>
      </w:r>
      <w:proofErr w:type="spellStart"/>
      <w:r w:rsidR="00794230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="00794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652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B4AE0" w:rsidRPr="009D652A">
        <w:rPr>
          <w:rFonts w:ascii="Times New Roman" w:eastAsia="Times New Roman" w:hAnsi="Times New Roman" w:cs="Times New Roman"/>
          <w:sz w:val="28"/>
          <w:szCs w:val="28"/>
        </w:rPr>
        <w:t>ВР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2.      </w:t>
      </w:r>
      <w:proofErr w:type="spellStart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>Исраилова</w:t>
      </w:r>
      <w:proofErr w:type="spellEnd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>Ж.</w:t>
      </w:r>
      <w:proofErr w:type="gramStart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>А.</w:t>
      </w:r>
      <w:r w:rsidR="005B4AE0" w:rsidRPr="009D652A">
        <w:rPr>
          <w:rFonts w:ascii="Times New Roman" w:eastAsia="Times New Roman" w:hAnsi="Times New Roman" w:cs="Times New Roman"/>
          <w:sz w:val="28"/>
          <w:szCs w:val="28"/>
        </w:rPr>
        <w:t>медиатор</w:t>
      </w:r>
      <w:proofErr w:type="spellEnd"/>
      <w:proofErr w:type="gramEnd"/>
      <w:r w:rsidR="005B4AE0" w:rsidRPr="009D65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4230">
        <w:rPr>
          <w:rFonts w:ascii="Times New Roman" w:eastAsia="Times New Roman" w:hAnsi="Times New Roman" w:cs="Times New Roman"/>
          <w:sz w:val="28"/>
          <w:szCs w:val="28"/>
        </w:rPr>
        <w:t> социальный педагог</w:t>
      </w:r>
    </w:p>
    <w:p w:rsidR="00B138E1" w:rsidRDefault="002343DF" w:rsidP="002343DF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3.      </w:t>
      </w:r>
      <w:proofErr w:type="spellStart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>Эдиев</w:t>
      </w:r>
      <w:proofErr w:type="spellEnd"/>
      <w:r w:rsidR="00794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С.У.</w:t>
      </w:r>
      <w:r w:rsid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652A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по </w:t>
      </w:r>
      <w:proofErr w:type="spellStart"/>
      <w:r w:rsidR="009D652A" w:rsidRPr="009D652A">
        <w:rPr>
          <w:rFonts w:ascii="Times New Roman" w:eastAsia="Times New Roman" w:hAnsi="Times New Roman" w:cs="Times New Roman"/>
          <w:bCs/>
          <w:sz w:val="28"/>
          <w:szCs w:val="28"/>
        </w:rPr>
        <w:t>ДНВиР</w:t>
      </w:r>
      <w:proofErr w:type="spellEnd"/>
    </w:p>
    <w:p w:rsidR="00B138E1" w:rsidRDefault="00B138E1" w:rsidP="002343DF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43DF" w:rsidRPr="009D652A" w:rsidRDefault="002343DF" w:rsidP="002343DF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</w:t>
      </w:r>
    </w:p>
    <w:p w:rsidR="002343DF" w:rsidRPr="00B138E1" w:rsidRDefault="002343DF" w:rsidP="00B138E1">
      <w:pPr>
        <w:pStyle w:val="a3"/>
        <w:shd w:val="clear" w:color="auto" w:fill="FFFFFF"/>
        <w:spacing w:after="0" w:line="475" w:lineRule="atLeast"/>
        <w:ind w:left="-284" w:firstLine="1004"/>
        <w:jc w:val="center"/>
        <w:outlineLvl w:val="0"/>
        <w:rPr>
          <w:kern w:val="36"/>
          <w:sz w:val="28"/>
          <w:szCs w:val="28"/>
        </w:rPr>
      </w:pPr>
      <w:r w:rsidRPr="00B138E1">
        <w:rPr>
          <w:kern w:val="36"/>
          <w:sz w:val="28"/>
          <w:szCs w:val="28"/>
        </w:rPr>
        <w:br/>
      </w: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Default="009D652A" w:rsidP="002343D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D652A" w:rsidRPr="00B138E1" w:rsidRDefault="009D652A" w:rsidP="00AF4F7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Утверждаю:</w:t>
      </w:r>
    </w:p>
    <w:p w:rsidR="009D652A" w:rsidRDefault="00B138E1" w:rsidP="00B138E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Гребенская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СОШ»</w:t>
      </w:r>
    </w:p>
    <w:p w:rsidR="00B138E1" w:rsidRPr="00B138E1" w:rsidRDefault="00B138E1" w:rsidP="00B138E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А.Х.Эльсункаев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)</w:t>
      </w:r>
    </w:p>
    <w:p w:rsidR="009D652A" w:rsidRPr="00B138E1" w:rsidRDefault="009D652A" w:rsidP="009D652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«___</w:t>
      </w:r>
      <w:proofErr w:type="gramStart"/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_»  _</w:t>
      </w:r>
      <w:proofErr w:type="gramEnd"/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___________ 2016 г.</w:t>
      </w:r>
    </w:p>
    <w:p w:rsidR="009D652A" w:rsidRDefault="009D652A" w:rsidP="009D652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F4F72" w:rsidRDefault="00AF4F72" w:rsidP="00AF4F72">
      <w:pPr>
        <w:shd w:val="clear" w:color="auto" w:fill="FFFFFF"/>
        <w:spacing w:after="0" w:line="47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43DF" w:rsidRPr="009D652A" w:rsidRDefault="002343DF" w:rsidP="00AF4F72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 о службе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4" w:hanging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1.1.   Служба школьной медиации является социальной службой, действующей в школе на основе добровольческих усилий учащихся.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4" w:hanging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1.2.   Служба школьной медиации действует на основании действующего законодательства, Устава школы и настоящего Положения.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службы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9" w:hanging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2.1.    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2.2.    Задачами деятельности службы школьной медиации являются: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1502" w:hanging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2.2.1.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 Проведение примирительных программ для участников школьных конфликтов и ситуаций криминального характера.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2.2.2.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Обучение школьников методам урегулирования конфликтов.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3.   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деятельности службы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    3.1. Деятельность службы основана на следующих принципах: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1" w:hanging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3.1.1.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1" w:hanging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3.1.2.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 Принцип конфиденциальности, предполагающий обязательство службы школьной медиации не разглашать полученные в ходе программ сведения.</w:t>
      </w:r>
      <w:r w:rsidR="009D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Исключение составляет информация о возможном нанесении ущерба для жизни, здоровья и безопасности.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51" w:hanging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3.1.3.     Принцип нейтральности, запрещающий службе школьной медиации принимать сторону одного из участников конфликта. Нейтральность предполагает, что служба школьной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4.   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формирования службы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21" w:right="62" w:hanging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4.1. В состав сл</w:t>
      </w:r>
      <w:r w:rsidR="009D652A">
        <w:rPr>
          <w:rFonts w:ascii="Times New Roman" w:eastAsia="Times New Roman" w:hAnsi="Times New Roman" w:cs="Times New Roman"/>
          <w:sz w:val="28"/>
          <w:szCs w:val="28"/>
        </w:rPr>
        <w:t>ужбы могут входить школьники 8-11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 xml:space="preserve"> классов, прошедшие обучение проведению примирительных программ.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16" w:hanging="4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 xml:space="preserve">4.2.    Руководителем службы может быть социальный педагог, психолог или иной педагогический работник школы, на которого возлагаются 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обязанности по руководству службой школьной медиации приказом директора школы.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16" w:hanging="4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4.3.    Вопросы членства в службе,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школьной медиации самостоятельно.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работы службы 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30" w:right="86" w:hanging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5.1. Служба школьной медиации может получать информацию о случаях конфликтного или криминального характера от педагогов, учащихся, администрации школы, членов службы школьной медиации.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5.2.   Служба школьной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В случае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5.5.   Переговоры с родителями и должностными лицами проводит руководитель службы школьной медиации.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581" w:hanging="1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5.6. 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ind w:left="816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.   Служба школьной медиации самостоятельно определяет сроки и этапы проведения программы в каждом отдельном случае.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ind w:left="816" w:hanging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  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. При необходимости служба школьной медиации передает копию примирительного договора администрации школы.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. Служба школьной медиации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t>. При необходимости служба школьной медиации содействует в предоставлении участникам примирительной программы доступа к услугам по социальной реабилитации.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службы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 медиации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lastRenderedPageBreak/>
        <w:t>6.1.    Службе школьной медиации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канцелярские принадлежности, средства информации и другие.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6.2.    Должностные лица школы оказывают службе школьной медиации содействие в распространении информации о деятельности службы среди педагогов и школьников.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6.3.    Служба имеет право пользоваться услугами психолога, социального педагога и других специалистов школы.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6.4.    Администрация школы содействует службе школьной медиации в организации взаимодействия с социальными службами и другими организациями.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6.5.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 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 </w:t>
      </w: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7.2.    Изменения в настоящее положение вносятся директором школы по предложению службы школьной медиации или органов школьного самоуправления.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B138E1" w:rsidP="00B138E1">
      <w:pPr>
        <w:shd w:val="clear" w:color="auto" w:fill="FFFFFF"/>
        <w:tabs>
          <w:tab w:val="left" w:pos="8250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36A6F" w:rsidRPr="00B138E1" w:rsidRDefault="00536A6F" w:rsidP="00536A6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Утверждаю:</w:t>
      </w:r>
    </w:p>
    <w:p w:rsidR="00536A6F" w:rsidRDefault="00536A6F" w:rsidP="00B138E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Дире</w:t>
      </w:r>
      <w:r w:rsid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ктор МБОУ «</w:t>
      </w:r>
      <w:proofErr w:type="spellStart"/>
      <w:r w:rsid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Гребенская</w:t>
      </w:r>
      <w:proofErr w:type="spellEnd"/>
      <w:r w:rsid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СОШ»</w:t>
      </w:r>
    </w:p>
    <w:p w:rsidR="00B138E1" w:rsidRPr="00B138E1" w:rsidRDefault="00B138E1" w:rsidP="00B138E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________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А.Х.Эльсункаев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)</w:t>
      </w:r>
    </w:p>
    <w:p w:rsidR="00536A6F" w:rsidRPr="00B138E1" w:rsidRDefault="00536A6F" w:rsidP="00536A6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«___</w:t>
      </w:r>
      <w:proofErr w:type="gramStart"/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_»  _</w:t>
      </w:r>
      <w:proofErr w:type="gramEnd"/>
      <w:r w:rsidRPr="00B138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___________ 2016 г.</w:t>
      </w:r>
    </w:p>
    <w:p w:rsidR="00536A6F" w:rsidRPr="00B138E1" w:rsidRDefault="00536A6F" w:rsidP="00536A6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36A6F" w:rsidRPr="00B138E1" w:rsidRDefault="00536A6F" w:rsidP="00536A6F">
      <w:pPr>
        <w:shd w:val="clear" w:color="auto" w:fill="FFFFFF"/>
        <w:spacing w:after="0" w:line="47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Ш</w:t>
      </w:r>
      <w:r w:rsidR="002343DF"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службы </w:t>
      </w:r>
      <w:r w:rsidR="002343DF"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 </w:t>
      </w:r>
      <w:r w:rsidR="002343DF" w:rsidRPr="009D652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</w:t>
      </w:r>
      <w:r w:rsidR="005B4AE0"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 </w:t>
      </w:r>
      <w:r w:rsidR="00174E1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74E1D">
        <w:rPr>
          <w:rFonts w:ascii="Times New Roman" w:eastAsia="Times New Roman" w:hAnsi="Times New Roman" w:cs="Times New Roman"/>
          <w:b/>
          <w:bCs/>
          <w:sz w:val="28"/>
          <w:szCs w:val="28"/>
        </w:rPr>
        <w:t>Гребенская</w:t>
      </w:r>
      <w:proofErr w:type="spellEnd"/>
      <w:r w:rsidR="00BF40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 </w:t>
      </w:r>
    </w:p>
    <w:p w:rsidR="002343DF" w:rsidRPr="009D652A" w:rsidRDefault="00536A6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2016-2017</w:t>
      </w:r>
      <w:r w:rsidR="005B4AE0"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 w:rsidR="002343DF"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цель</w:t>
      </w:r>
      <w:r w:rsidRPr="009D652A">
        <w:rPr>
          <w:rFonts w:ascii="Times New Roman" w:eastAsia="Times New Roman" w:hAnsi="Times New Roman" w:cs="Times New Roman"/>
          <w:sz w:val="28"/>
          <w:szCs w:val="28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2343DF" w:rsidRPr="009D652A" w:rsidRDefault="002343D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Основные задачи: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сократить общее количество конфликтных ситуаций, в которые вовлекаются дети, а также их остроту;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сократить количество правонарушений, совершаемых несовершеннолетними, в том числе повторных;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повысить квалификацию работников образовательной организации по защите прав и интересов детей;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обеспечить открытость в деятельности образовательной организации в части защиты прав и интересов детей;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2343DF" w:rsidRPr="009D652A" w:rsidRDefault="002343DF" w:rsidP="002343DF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sz w:val="28"/>
          <w:szCs w:val="28"/>
        </w:rPr>
        <w:t>         </w:t>
      </w:r>
      <w:r w:rsidRPr="009D65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оздоровить психологическую обстановку в образовательной организации.</w:t>
      </w:r>
    </w:p>
    <w:p w:rsidR="002343DF" w:rsidRDefault="002343D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D65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536A6F" w:rsidRDefault="00536A6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36A6F" w:rsidRDefault="00536A6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36A6F" w:rsidRPr="009D652A" w:rsidRDefault="00536A6F" w:rsidP="002343DF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985"/>
        <w:gridCol w:w="2835"/>
      </w:tblGrid>
      <w:tr w:rsidR="002343DF" w:rsidRPr="009D652A" w:rsidTr="00536A6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343DF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 службе школьной медиации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5B4AE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="002343D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</w:p>
          <w:p w:rsidR="002343D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="002343D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343DF" w:rsidRPr="009D652A" w:rsidTr="00536A6F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приказа о создании службы школьной медиации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5B4AE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="002343D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</w:p>
          <w:p w:rsidR="002343D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="002343D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DF" w:rsidRPr="009D652A" w:rsidRDefault="002343D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BD1AD4" w:rsidRPr="009D652A" w:rsidTr="00536A6F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ознакомительной встречи с родителями на собрании общешкольного 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родительского комитета (1-11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D1AD4" w:rsidRPr="009D652A" w:rsidTr="00536A6F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инициативной группы службы школьной медиации из числа учащихся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8-11 класс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AD4" w:rsidRPr="009D652A" w:rsidRDefault="00BD1AD4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службы</w:t>
            </w:r>
          </w:p>
          <w:p w:rsidR="00BD1AD4" w:rsidRPr="009D652A" w:rsidRDefault="00536A6F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школьной медиации, </w:t>
            </w:r>
          </w:p>
          <w:p w:rsidR="00BD1AD4" w:rsidRPr="009D652A" w:rsidRDefault="00536A6F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D1AD4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16230" w:rsidRPr="009D652A" w:rsidTr="00536A6F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службы школьной медиации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заседание. Планирование мероприятий на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16230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службы школьной  медиации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информационных просветительских мероприятий для педагогических  работников по вопросам школьной медиации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</w:p>
          <w:p w:rsidR="00216230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члены службы школьной медиации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учащихся 5 – 9 классов по выявлению причин конфликтов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Default="00536A6F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рь,</w:t>
            </w:r>
          </w:p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="0053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Разработка:</w:t>
            </w:r>
          </w:p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«Памятки для медиатора»</w:t>
            </w:r>
          </w:p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«Памятки для педагога»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536A6F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B72F8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службы школьной медиации</w:t>
            </w:r>
          </w:p>
        </w:tc>
      </w:tr>
      <w:tr w:rsidR="00216230" w:rsidRPr="009D652A" w:rsidTr="00536A6F">
        <w:trPr>
          <w:trHeight w:val="26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на тему: «Знакомство со службой школьной медиации», 5-9 классы;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«Разрешение конфликтных ситуаций в школе», 5-9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ноябрь-март, 2016-2017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6230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учебный </w:t>
            </w:r>
            <w:r w:rsidR="00216230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психолог,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игры на сплоченность,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классы;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занятия «Конфликтные ситуации и способы их преодоления»,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1-4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(по запросу)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службы</w:t>
            </w:r>
          </w:p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 медиации</w:t>
            </w:r>
          </w:p>
        </w:tc>
      </w:tr>
      <w:tr w:rsidR="00216230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Советом профилактики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0" w:rsidRPr="009D652A" w:rsidRDefault="00216230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службы школьной  медиации</w:t>
            </w:r>
          </w:p>
        </w:tc>
      </w:tr>
      <w:tr w:rsidR="00536A6F" w:rsidRPr="009D652A" w:rsidTr="00536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BF409C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36A6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службы по разрешению поступающих  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службы</w:t>
            </w:r>
          </w:p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 медиации.</w:t>
            </w:r>
          </w:p>
        </w:tc>
      </w:tr>
      <w:tr w:rsidR="00536A6F" w:rsidRPr="009D652A" w:rsidTr="00B165CB">
        <w:trPr>
          <w:trHeight w:val="1418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BF409C" w:rsidP="002343DF">
            <w:pPr>
              <w:spacing w:after="0" w:line="285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36A6F"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службы школьной медиации за 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май,</w:t>
            </w:r>
          </w:p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2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службы школьной медиации</w:t>
            </w:r>
          </w:p>
        </w:tc>
      </w:tr>
      <w:tr w:rsidR="00536A6F" w:rsidRPr="009D652A" w:rsidTr="00A92F86">
        <w:trPr>
          <w:trHeight w:val="8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6F" w:rsidRPr="009D652A" w:rsidRDefault="00536A6F" w:rsidP="002343DF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1C2F" w:rsidRPr="009D652A" w:rsidRDefault="00A41C2F">
      <w:pPr>
        <w:rPr>
          <w:rFonts w:ascii="Times New Roman" w:hAnsi="Times New Roman" w:cs="Times New Roman"/>
          <w:sz w:val="28"/>
          <w:szCs w:val="28"/>
        </w:rPr>
      </w:pPr>
    </w:p>
    <w:sectPr w:rsidR="00A41C2F" w:rsidRPr="009D652A" w:rsidSect="0013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E14FB"/>
    <w:multiLevelType w:val="hybridMultilevel"/>
    <w:tmpl w:val="35D6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F"/>
    <w:rsid w:val="00131A5F"/>
    <w:rsid w:val="00174E1D"/>
    <w:rsid w:val="002028FF"/>
    <w:rsid w:val="00216230"/>
    <w:rsid w:val="002343DF"/>
    <w:rsid w:val="00536A6F"/>
    <w:rsid w:val="005B4AE0"/>
    <w:rsid w:val="00794230"/>
    <w:rsid w:val="009C16FD"/>
    <w:rsid w:val="009D652A"/>
    <w:rsid w:val="00A41C2F"/>
    <w:rsid w:val="00A92F86"/>
    <w:rsid w:val="00AF4F72"/>
    <w:rsid w:val="00B138E1"/>
    <w:rsid w:val="00BD1AD4"/>
    <w:rsid w:val="00BF409C"/>
    <w:rsid w:val="00DE2991"/>
    <w:rsid w:val="00F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71C4-8C9B-428C-90FF-82876BB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5F"/>
  </w:style>
  <w:style w:type="paragraph" w:styleId="1">
    <w:name w:val="heading 1"/>
    <w:basedOn w:val="a"/>
    <w:link w:val="10"/>
    <w:uiPriority w:val="9"/>
    <w:qFormat/>
    <w:rsid w:val="00234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3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43DF"/>
  </w:style>
  <w:style w:type="paragraph" w:styleId="a3">
    <w:name w:val="List Paragraph"/>
    <w:basedOn w:val="a"/>
    <w:uiPriority w:val="34"/>
    <w:qFormat/>
    <w:rsid w:val="0023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43DF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23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343D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84BA-D959-4503-99A0-C5918EC7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Zubko</dc:creator>
  <cp:lastModifiedBy>Пользователь</cp:lastModifiedBy>
  <cp:revision>2</cp:revision>
  <cp:lastPrinted>2017-04-15T10:47:00Z</cp:lastPrinted>
  <dcterms:created xsi:type="dcterms:W3CDTF">2017-04-24T06:27:00Z</dcterms:created>
  <dcterms:modified xsi:type="dcterms:W3CDTF">2017-04-24T06:27:00Z</dcterms:modified>
</cp:coreProperties>
</file>